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45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</w:t>
      </w:r>
      <w:r w:rsidR="00C560E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787790" w:rsidRPr="00680576" w:rsidRDefault="00230445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           </w:t>
      </w:r>
      <w:r w:rsidR="007877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F4D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</w:t>
      </w:r>
      <w:r w:rsidR="007877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87790"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CF4D5E" w:rsidRDefault="00CF4D5E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</w:t>
      </w:r>
      <w:r w:rsidR="00787790"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Gelvonų gimnazijos  direktoriaus </w:t>
      </w:r>
    </w:p>
    <w:p w:rsidR="00787790" w:rsidRPr="00680576" w:rsidRDefault="00CF4D5E" w:rsidP="00CF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                      </w:t>
      </w:r>
      <w:r w:rsidR="00787790"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0037F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787790"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 5</w:t>
      </w:r>
      <w:r w:rsidR="00787790"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įsakymu Nr. V-</w:t>
      </w:r>
      <w:r w:rsidR="00060AA8"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="00787790" w:rsidRPr="006805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</w:t>
      </w:r>
    </w:p>
    <w:p w:rsidR="00787790" w:rsidRPr="00680576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7790" w:rsidRPr="00787790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7790" w:rsidRPr="00787790" w:rsidRDefault="00787790" w:rsidP="0078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877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ŠIRVINTŲ R. GELVONŲ GIMNAZIJOS </w:t>
      </w:r>
    </w:p>
    <w:p w:rsidR="00787790" w:rsidRPr="00787790" w:rsidRDefault="00787790" w:rsidP="0078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877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</w:t>
      </w:r>
      <w:r w:rsidR="00F003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</w:t>
      </w:r>
      <w:r w:rsidRPr="007877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METŲ DARBŲ, PREKIŲ IR PASLAUGŲ VIEŠŲJŲ PIRKIMŲ </w:t>
      </w:r>
      <w:r w:rsidRPr="007877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PLANAS</w:t>
      </w:r>
    </w:p>
    <w:p w:rsidR="00787790" w:rsidRPr="00787790" w:rsidRDefault="00787790" w:rsidP="0078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77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893"/>
        <w:gridCol w:w="2791"/>
        <w:gridCol w:w="1658"/>
        <w:gridCol w:w="1941"/>
        <w:gridCol w:w="2828"/>
        <w:gridCol w:w="2346"/>
      </w:tblGrid>
      <w:tr w:rsidR="00787790" w:rsidRPr="00DB254E" w:rsidTr="002B50B6">
        <w:trPr>
          <w:trHeight w:val="947"/>
        </w:trPr>
        <w:tc>
          <w:tcPr>
            <w:tcW w:w="29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94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 objektas</w:t>
            </w:r>
          </w:p>
        </w:tc>
        <w:tc>
          <w:tcPr>
            <w:tcW w:w="909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BVPŽ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Kodas</w:t>
            </w:r>
          </w:p>
        </w:tc>
        <w:tc>
          <w:tcPr>
            <w:tcW w:w="540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Numatoma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pirkimų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vertė (</w:t>
            </w:r>
            <w:proofErr w:type="spellStart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63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Planuojama pirkimų procedūrų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pradžia (</w:t>
            </w:r>
            <w:proofErr w:type="spellStart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ketvr</w:t>
            </w:r>
            <w:proofErr w:type="spellEnd"/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.)</w:t>
            </w:r>
          </w:p>
        </w:tc>
        <w:tc>
          <w:tcPr>
            <w:tcW w:w="921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Pirkimo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būdas</w:t>
            </w: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4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Pastabos</w:t>
            </w:r>
          </w:p>
        </w:tc>
      </w:tr>
      <w:tr w:rsidR="00787790" w:rsidRPr="00DB254E" w:rsidTr="002B50B6">
        <w:trPr>
          <w:trHeight w:val="187"/>
        </w:trPr>
        <w:tc>
          <w:tcPr>
            <w:tcW w:w="29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94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09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40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921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764" w:type="pct"/>
            <w:shd w:val="clear" w:color="auto" w:fill="auto"/>
          </w:tcPr>
          <w:p w:rsidR="00787790" w:rsidRPr="00DB254E" w:rsidRDefault="00787790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230445" w:rsidRPr="00DB254E" w:rsidTr="00230445">
        <w:trPr>
          <w:trHeight w:val="187"/>
        </w:trPr>
        <w:tc>
          <w:tcPr>
            <w:tcW w:w="5000" w:type="pct"/>
            <w:gridSpan w:val="7"/>
            <w:shd w:val="clear" w:color="auto" w:fill="auto"/>
          </w:tcPr>
          <w:p w:rsidR="00230445" w:rsidRPr="00CF4D5E" w:rsidRDefault="00230445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PASLAUGOS</w:t>
            </w:r>
          </w:p>
        </w:tc>
      </w:tr>
      <w:tr w:rsidR="00D80265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D80265" w:rsidRPr="00DB254E" w:rsidRDefault="00D80265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Pastatų ir autobusų d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raudimo paslaugos</w:t>
            </w:r>
          </w:p>
        </w:tc>
        <w:tc>
          <w:tcPr>
            <w:tcW w:w="909" w:type="pct"/>
            <w:shd w:val="clear" w:color="auto" w:fill="auto"/>
          </w:tcPr>
          <w:p w:rsidR="00D80265" w:rsidRPr="00DB254E" w:rsidRDefault="00D80265" w:rsidP="0002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66510000-8 Draudimo paslaugos</w:t>
            </w:r>
          </w:p>
        </w:tc>
        <w:tc>
          <w:tcPr>
            <w:tcW w:w="540" w:type="pct"/>
            <w:shd w:val="clear" w:color="auto" w:fill="FFFFFF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600</w:t>
            </w:r>
          </w:p>
        </w:tc>
        <w:tc>
          <w:tcPr>
            <w:tcW w:w="632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ir III</w:t>
            </w:r>
          </w:p>
        </w:tc>
        <w:tc>
          <w:tcPr>
            <w:tcW w:w="921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4E18F2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4E18F2" w:rsidRPr="00DB254E" w:rsidRDefault="004E18F2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4E18F2" w:rsidRPr="00DB254E" w:rsidRDefault="004E18F2" w:rsidP="007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Autobusų remontas ir priežiūra</w:t>
            </w:r>
          </w:p>
        </w:tc>
        <w:tc>
          <w:tcPr>
            <w:tcW w:w="909" w:type="pct"/>
            <w:shd w:val="clear" w:color="auto" w:fill="auto"/>
          </w:tcPr>
          <w:p w:rsidR="004E18F2" w:rsidRPr="00DB254E" w:rsidRDefault="004E18F2" w:rsidP="007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50113000-0</w:t>
            </w:r>
            <w:r w:rsidRPr="008D52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Autobusų remonto ir priežiūros paslaugos</w:t>
            </w:r>
          </w:p>
        </w:tc>
        <w:tc>
          <w:tcPr>
            <w:tcW w:w="540" w:type="pct"/>
            <w:shd w:val="clear" w:color="auto" w:fill="FFFFFF"/>
          </w:tcPr>
          <w:p w:rsidR="004E18F2" w:rsidRDefault="004E18F2" w:rsidP="007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4 0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  <w:p w:rsidR="004E18F2" w:rsidRDefault="004E18F2" w:rsidP="007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E18F2" w:rsidRPr="00DB254E" w:rsidRDefault="004E18F2" w:rsidP="007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4E18F2" w:rsidRPr="00DB254E" w:rsidRDefault="004E18F2" w:rsidP="007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4E18F2" w:rsidRPr="00DB254E" w:rsidRDefault="004E18F2" w:rsidP="007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4E18F2" w:rsidRPr="00DB254E" w:rsidRDefault="004E18F2" w:rsidP="007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D80265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D80265" w:rsidRPr="00DB254E" w:rsidRDefault="00D80265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nuoma</w:t>
            </w:r>
          </w:p>
        </w:tc>
        <w:tc>
          <w:tcPr>
            <w:tcW w:w="909" w:type="pct"/>
            <w:shd w:val="clear" w:color="auto" w:fill="auto"/>
          </w:tcPr>
          <w:p w:rsidR="00D80265" w:rsidRPr="00DB254E" w:rsidRDefault="00D80265" w:rsidP="0002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60170000-0 Keleivinių transporto priemonių nuoma su vairuotoju.</w:t>
            </w:r>
          </w:p>
        </w:tc>
        <w:tc>
          <w:tcPr>
            <w:tcW w:w="540" w:type="pct"/>
            <w:shd w:val="clear" w:color="auto" w:fill="FFFFFF"/>
          </w:tcPr>
          <w:p w:rsidR="00D80265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</w:t>
            </w:r>
          </w:p>
        </w:tc>
        <w:tc>
          <w:tcPr>
            <w:tcW w:w="921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CD49A7" w:rsidRDefault="00BF4A8F" w:rsidP="00B7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A7">
              <w:rPr>
                <w:rFonts w:ascii="Times New Roman" w:hAnsi="Times New Roman" w:cs="Times New Roman"/>
                <w:sz w:val="24"/>
                <w:szCs w:val="24"/>
              </w:rPr>
              <w:t>Edukacinės kelionės ir išvykos</w:t>
            </w:r>
          </w:p>
        </w:tc>
        <w:tc>
          <w:tcPr>
            <w:tcW w:w="909" w:type="pct"/>
            <w:shd w:val="clear" w:color="auto" w:fill="auto"/>
          </w:tcPr>
          <w:p w:rsidR="00BF4A8F" w:rsidRPr="00CD49A7" w:rsidRDefault="00BF4A8F" w:rsidP="005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A7">
              <w:rPr>
                <w:rFonts w:ascii="Times New Roman" w:hAnsi="Times New Roman" w:cs="Times New Roman"/>
                <w:sz w:val="24"/>
                <w:szCs w:val="24"/>
              </w:rPr>
              <w:t>63510000-7</w:t>
            </w:r>
            <w:r w:rsidRPr="00CD49A7">
              <w:rPr>
                <w:rFonts w:ascii="Times New Roman" w:hAnsi="Times New Roman" w:cs="Times New Roman"/>
                <w:sz w:val="24"/>
                <w:szCs w:val="24"/>
              </w:rPr>
              <w:tab/>
              <w:t>Kelionių agentūrų ir panašios paslaugos</w:t>
            </w:r>
          </w:p>
        </w:tc>
        <w:tc>
          <w:tcPr>
            <w:tcW w:w="540" w:type="pct"/>
            <w:shd w:val="clear" w:color="auto" w:fill="FFFFFF"/>
          </w:tcPr>
          <w:p w:rsidR="00BF4A8F" w:rsidRPr="000C7D96" w:rsidRDefault="004E18F2" w:rsidP="00B7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A8F" w:rsidRPr="000C7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:rsidR="00BF4A8F" w:rsidRPr="000C7D96" w:rsidRDefault="00BF4A8F" w:rsidP="00B7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96"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921" w:type="pct"/>
            <w:shd w:val="clear" w:color="auto" w:fill="auto"/>
          </w:tcPr>
          <w:p w:rsidR="00BF4A8F" w:rsidRPr="000C7D96" w:rsidRDefault="00BF4A8F" w:rsidP="00B7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96">
              <w:rPr>
                <w:rFonts w:ascii="Times New Roman" w:hAnsi="Times New Roman" w:cs="Times New Roman"/>
                <w:sz w:val="24"/>
                <w:szCs w:val="24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0C7D96" w:rsidRDefault="00BF4A8F" w:rsidP="00B7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96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D80265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D80265" w:rsidRPr="00DB254E" w:rsidRDefault="00D80265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 paslaugos</w:t>
            </w:r>
          </w:p>
        </w:tc>
        <w:tc>
          <w:tcPr>
            <w:tcW w:w="909" w:type="pct"/>
            <w:shd w:val="clear" w:color="auto" w:fill="auto"/>
          </w:tcPr>
          <w:p w:rsidR="00D80265" w:rsidRPr="00DB254E" w:rsidRDefault="00D80265" w:rsidP="0002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80590000-6</w:t>
            </w:r>
          </w:p>
          <w:p w:rsidR="00D80265" w:rsidRPr="00DB254E" w:rsidRDefault="00D80265" w:rsidP="0002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 paslaugos</w:t>
            </w:r>
          </w:p>
        </w:tc>
        <w:tc>
          <w:tcPr>
            <w:tcW w:w="540" w:type="pct"/>
            <w:shd w:val="clear" w:color="auto" w:fill="FFFFFF"/>
          </w:tcPr>
          <w:p w:rsidR="00D80265" w:rsidRPr="002F2677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6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2400</w:t>
            </w:r>
          </w:p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D80265" w:rsidRPr="00DB254E" w:rsidRDefault="00D80265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Maitinimas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02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55320000 - Maisto tiekimo paslaugos</w:t>
            </w:r>
          </w:p>
        </w:tc>
        <w:tc>
          <w:tcPr>
            <w:tcW w:w="540" w:type="pct"/>
            <w:shd w:val="clear" w:color="auto" w:fill="FFFFFF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</w:t>
            </w: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Gesintuvų patikra Metrologiniai tyrimai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02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C07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45259000-7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CC07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Įrenginių remontas ir priežiūra</w:t>
            </w:r>
          </w:p>
        </w:tc>
        <w:tc>
          <w:tcPr>
            <w:tcW w:w="540" w:type="pct"/>
            <w:shd w:val="clear" w:color="auto" w:fill="FFFFFF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Default="00BF4A8F" w:rsidP="00B7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žeminim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įnulinimo</w:t>
            </w:r>
            <w:proofErr w:type="spellEnd"/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varžų matavimo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paslaugos</w:t>
            </w:r>
          </w:p>
          <w:p w:rsidR="00BF4A8F" w:rsidRPr="00DB254E" w:rsidRDefault="00BF4A8F" w:rsidP="00B7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09" w:type="pct"/>
            <w:shd w:val="clear" w:color="auto" w:fill="auto"/>
          </w:tcPr>
          <w:p w:rsidR="00BF4A8F" w:rsidRPr="00925131" w:rsidRDefault="00BF4A8F" w:rsidP="0002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50711000-2</w:t>
            </w:r>
          </w:p>
          <w:p w:rsidR="00BF4A8F" w:rsidRPr="00925131" w:rsidRDefault="00BF4A8F" w:rsidP="0068390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Pastatų elektros įrangos </w:t>
            </w:r>
            <w:r w:rsidRPr="009251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remonto ir priežiūros paslaugos</w:t>
            </w:r>
          </w:p>
        </w:tc>
        <w:tc>
          <w:tcPr>
            <w:tcW w:w="540" w:type="pct"/>
            <w:shd w:val="clear" w:color="auto" w:fill="FFFFFF"/>
          </w:tcPr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100</w:t>
            </w:r>
          </w:p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0C7D96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Kitos paslaugos</w:t>
            </w:r>
          </w:p>
        </w:tc>
        <w:tc>
          <w:tcPr>
            <w:tcW w:w="909" w:type="pct"/>
            <w:shd w:val="clear" w:color="auto" w:fill="auto"/>
          </w:tcPr>
          <w:p w:rsidR="00BF4A8F" w:rsidRPr="00CC07BB" w:rsidRDefault="00BF4A8F" w:rsidP="0002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49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98300000-6</w:t>
            </w:r>
            <w:r w:rsidRPr="00CD49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Įvairios paslaugos</w:t>
            </w:r>
          </w:p>
        </w:tc>
        <w:tc>
          <w:tcPr>
            <w:tcW w:w="540" w:type="pct"/>
            <w:shd w:val="clear" w:color="auto" w:fill="FFFFFF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0C7D96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D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4E18F2">
        <w:trPr>
          <w:trHeight w:val="60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Deratizacijos paslaugos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02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90921000-9 Dezinfekcijos ir naikinimo paslaugos</w:t>
            </w:r>
          </w:p>
        </w:tc>
        <w:tc>
          <w:tcPr>
            <w:tcW w:w="540" w:type="pct"/>
            <w:shd w:val="clear" w:color="auto" w:fill="FFFFFF"/>
          </w:tcPr>
          <w:p w:rsidR="00683908" w:rsidRDefault="00BF4A8F" w:rsidP="00B77367">
            <w:pPr>
              <w:spacing w:after="0" w:line="240" w:lineRule="auto"/>
              <w:jc w:val="center"/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4E18F2" w:rsidRPr="00DB254E" w:rsidTr="00230445">
        <w:trPr>
          <w:trHeight w:val="225"/>
        </w:trPr>
        <w:tc>
          <w:tcPr>
            <w:tcW w:w="5000" w:type="pct"/>
            <w:gridSpan w:val="7"/>
            <w:shd w:val="clear" w:color="auto" w:fill="auto"/>
          </w:tcPr>
          <w:p w:rsidR="004E18F2" w:rsidRPr="00CF4D5E" w:rsidRDefault="00230445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F4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PREKĖS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Baldai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39100000-3 baldai</w:t>
            </w:r>
          </w:p>
        </w:tc>
        <w:tc>
          <w:tcPr>
            <w:tcW w:w="540" w:type="pct"/>
            <w:shd w:val="clear" w:color="auto" w:fill="FFFFFF"/>
          </w:tcPr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Elektriniai įrankiai, elektros prekės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31000000-6 Elektrinės mašinos, aparatai, įranga ir reikmenys. Apšvietimas</w:t>
            </w:r>
          </w:p>
        </w:tc>
        <w:tc>
          <w:tcPr>
            <w:tcW w:w="540" w:type="pct"/>
            <w:shd w:val="clear" w:color="auto" w:fill="FFFFFF"/>
          </w:tcPr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F4A8F" w:rsidRPr="009642D6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Farmaciniai produktai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33600000-6 Farmaciniai produktai</w:t>
            </w:r>
          </w:p>
        </w:tc>
        <w:tc>
          <w:tcPr>
            <w:tcW w:w="540" w:type="pct"/>
            <w:shd w:val="clear" w:color="auto" w:fill="FFFFFF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Ūkinės prekės</w:t>
            </w:r>
          </w:p>
        </w:tc>
        <w:tc>
          <w:tcPr>
            <w:tcW w:w="909" w:type="pct"/>
            <w:shd w:val="clear" w:color="auto" w:fill="auto"/>
          </w:tcPr>
          <w:p w:rsidR="00BF4A8F" w:rsidRPr="000F4CD4" w:rsidRDefault="00BF4A8F" w:rsidP="0068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4C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44800000-8</w:t>
            </w:r>
            <w:r w:rsidRPr="000F4C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 xml:space="preserve">Dažai, lakas ir mastika </w:t>
            </w:r>
          </w:p>
          <w:p w:rsidR="00BF4A8F" w:rsidRPr="00957259" w:rsidRDefault="00BF4A8F" w:rsidP="0068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0F4C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44500000-5</w:t>
            </w:r>
            <w:r w:rsidRPr="000F4C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Įrankiai, spynos, raktai, vyriai, tvirtinimo detalės, grandinės ir spyruoklės</w:t>
            </w:r>
          </w:p>
        </w:tc>
        <w:tc>
          <w:tcPr>
            <w:tcW w:w="540" w:type="pct"/>
            <w:shd w:val="clear" w:color="auto" w:fill="FFFFFF"/>
          </w:tcPr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1500</w:t>
            </w:r>
          </w:p>
          <w:p w:rsidR="00BF4A8F" w:rsidRPr="00B57508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Biuro reikmenys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30190000-7 įvairi biuro įranga ir reikmenys 22800000 Raštinės, biuro, kanceliarinės prekės</w:t>
            </w:r>
          </w:p>
        </w:tc>
        <w:tc>
          <w:tcPr>
            <w:tcW w:w="540" w:type="pct"/>
            <w:shd w:val="clear" w:color="auto" w:fill="FFFFFF"/>
          </w:tcPr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</w:t>
            </w:r>
          </w:p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9168C1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68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higienos gaminiai</w:t>
            </w: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09" w:type="pct"/>
            <w:shd w:val="clear" w:color="auto" w:fill="auto"/>
          </w:tcPr>
          <w:p w:rsidR="00BF4A8F" w:rsidRPr="009168C1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68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higienos gaminiai</w:t>
            </w: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68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33700000-7</w:t>
            </w:r>
          </w:p>
        </w:tc>
        <w:tc>
          <w:tcPr>
            <w:tcW w:w="540" w:type="pct"/>
            <w:shd w:val="clear" w:color="auto" w:fill="FFFFFF"/>
          </w:tcPr>
          <w:p w:rsidR="00BF4A8F" w:rsidRPr="00EF2E12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F2E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600</w:t>
            </w: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Valymo priemonės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68C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39800000-0 Valikliai ir poliravimo priemonės</w:t>
            </w:r>
          </w:p>
        </w:tc>
        <w:tc>
          <w:tcPr>
            <w:tcW w:w="540" w:type="pct"/>
            <w:shd w:val="clear" w:color="auto" w:fill="FFFFFF"/>
          </w:tcPr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1 5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</w:t>
            </w: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 kompiuterinė įranga ir reikmenys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30200000-1 Įvairi kompiuterinė įranga ir reikmenys</w:t>
            </w:r>
          </w:p>
        </w:tc>
        <w:tc>
          <w:tcPr>
            <w:tcW w:w="540" w:type="pct"/>
            <w:shd w:val="clear" w:color="auto" w:fill="FFFFFF"/>
          </w:tcPr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1 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</w:t>
            </w: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42B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Muzikos instrumentai, sporto prekės, žaidimai, žaislai, rankdarbiai, meno </w:t>
            </w:r>
            <w:r w:rsidRPr="00D42B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kūriniai ir jų priedai.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566A6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42B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37000000-8 Muzikos instrumentai, sporto prekės, žaidimai, žaislai, </w:t>
            </w:r>
            <w:r w:rsidRPr="00D42B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rankdarbiai, meno kūriniai ir jų priedai.</w:t>
            </w:r>
          </w:p>
        </w:tc>
        <w:tc>
          <w:tcPr>
            <w:tcW w:w="540" w:type="pct"/>
            <w:shd w:val="clear" w:color="auto" w:fill="FFFFFF"/>
          </w:tcPr>
          <w:p w:rsidR="00BF4A8F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1 500</w:t>
            </w:r>
          </w:p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BF4A8F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BF4A8F" w:rsidRPr="00DB254E" w:rsidRDefault="00BF4A8F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bilietai</w:t>
            </w:r>
          </w:p>
        </w:tc>
        <w:tc>
          <w:tcPr>
            <w:tcW w:w="909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34980000-0 Transporto bilietai</w:t>
            </w:r>
          </w:p>
        </w:tc>
        <w:tc>
          <w:tcPr>
            <w:tcW w:w="540" w:type="pct"/>
            <w:shd w:val="clear" w:color="auto" w:fill="FFFFFF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</w:t>
            </w:r>
          </w:p>
        </w:tc>
        <w:tc>
          <w:tcPr>
            <w:tcW w:w="632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BF4A8F" w:rsidRPr="00DB254E" w:rsidRDefault="00BF4A8F" w:rsidP="00B77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Maisto produktai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15800000-6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Įvairūs maisto produktai</w:t>
            </w:r>
          </w:p>
        </w:tc>
        <w:tc>
          <w:tcPr>
            <w:tcW w:w="540" w:type="pct"/>
            <w:shd w:val="clear" w:color="auto" w:fill="FFFFFF"/>
          </w:tcPr>
          <w:p w:rsidR="00594DDD" w:rsidRPr="00DB254E" w:rsidRDefault="00EF2E1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7A34FD" w:rsidRPr="00CC07B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000</w:t>
            </w:r>
          </w:p>
          <w:p w:rsidR="007A34FD" w:rsidRPr="00DB254E" w:rsidRDefault="007A34FD" w:rsidP="00E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pirkimas, skelbiamas CVP IS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2F2677" w:rsidRDefault="002F2677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6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Vadovėliai, spausdintos knygos, brošiūros, lankstinukai</w:t>
            </w:r>
          </w:p>
        </w:tc>
        <w:tc>
          <w:tcPr>
            <w:tcW w:w="909" w:type="pct"/>
            <w:shd w:val="clear" w:color="auto" w:fill="auto"/>
          </w:tcPr>
          <w:p w:rsidR="007A34FD" w:rsidRPr="002F2677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6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22000000-0 </w:t>
            </w:r>
            <w:r w:rsidRPr="002F26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Spaudiniai ir susiję produktai</w:t>
            </w:r>
          </w:p>
        </w:tc>
        <w:tc>
          <w:tcPr>
            <w:tcW w:w="540" w:type="pct"/>
            <w:shd w:val="clear" w:color="auto" w:fill="FFFFFF"/>
          </w:tcPr>
          <w:p w:rsidR="007A34FD" w:rsidRPr="002F2677" w:rsidRDefault="00EF2E12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6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462948" w:rsidRPr="002F26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7A34FD" w:rsidRPr="002F26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000</w:t>
            </w:r>
          </w:p>
          <w:p w:rsidR="00462948" w:rsidRPr="002F2677" w:rsidRDefault="00462948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Medžio granulės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09110000-3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Kietasis kuras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12 000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Statybos ir pastatų remonto prekės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566A6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44000000-0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Statybinės konstrukcijos ir medžiagos; pagalbiniai statybos gaminiai (išskyrus elektros prietaisus)</w:t>
            </w:r>
          </w:p>
        </w:tc>
        <w:tc>
          <w:tcPr>
            <w:tcW w:w="540" w:type="pct"/>
            <w:shd w:val="clear" w:color="auto" w:fill="FFFFFF"/>
          </w:tcPr>
          <w:p w:rsidR="00250C25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1 500</w:t>
            </w:r>
          </w:p>
          <w:p w:rsidR="007A34FD" w:rsidRPr="00DB254E" w:rsidRDefault="007A34FD" w:rsidP="002F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7A34FD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7A34FD" w:rsidRPr="00DB254E" w:rsidRDefault="007A34FD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Tepalai ir detalės žoliapjovėms, krūmapjovėms</w:t>
            </w:r>
          </w:p>
        </w:tc>
        <w:tc>
          <w:tcPr>
            <w:tcW w:w="909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09211000-1 </w:t>
            </w: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Tepalinės alyvos ir tepimo priemonės; 16810000-6 Žemės ūkio mašinų dalys</w:t>
            </w:r>
          </w:p>
        </w:tc>
        <w:tc>
          <w:tcPr>
            <w:tcW w:w="540" w:type="pct"/>
            <w:shd w:val="clear" w:color="auto" w:fill="FFFFFF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350</w:t>
            </w:r>
          </w:p>
        </w:tc>
        <w:tc>
          <w:tcPr>
            <w:tcW w:w="632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</w:t>
            </w:r>
          </w:p>
        </w:tc>
        <w:tc>
          <w:tcPr>
            <w:tcW w:w="921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7A34FD" w:rsidRPr="00DB254E" w:rsidRDefault="007A34FD" w:rsidP="00DB2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  <w:tr w:rsidR="00566A65" w:rsidRPr="00DB254E" w:rsidTr="002B50B6">
        <w:trPr>
          <w:trHeight w:val="270"/>
        </w:trPr>
        <w:tc>
          <w:tcPr>
            <w:tcW w:w="292" w:type="pct"/>
            <w:shd w:val="clear" w:color="auto" w:fill="auto"/>
          </w:tcPr>
          <w:p w:rsidR="00566A65" w:rsidRPr="00DB254E" w:rsidRDefault="00566A65" w:rsidP="00DB254E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2" w:type="pct"/>
            <w:shd w:val="clear" w:color="auto" w:fill="auto"/>
          </w:tcPr>
          <w:p w:rsidR="00566A65" w:rsidRPr="00DB254E" w:rsidRDefault="00566A65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Sanitarinių mazgų atnaujinimo darbai</w:t>
            </w:r>
          </w:p>
        </w:tc>
        <w:tc>
          <w:tcPr>
            <w:tcW w:w="909" w:type="pct"/>
            <w:shd w:val="clear" w:color="auto" w:fill="auto"/>
          </w:tcPr>
          <w:p w:rsidR="00566A65" w:rsidRPr="00DB254E" w:rsidRDefault="00566A65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45200000-9</w:t>
            </w: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Visi ar daliniai statybos ir civilinės inžinerijos darbai</w:t>
            </w:r>
          </w:p>
        </w:tc>
        <w:tc>
          <w:tcPr>
            <w:tcW w:w="540" w:type="pct"/>
            <w:shd w:val="clear" w:color="auto" w:fill="FFFFFF"/>
          </w:tcPr>
          <w:p w:rsidR="00566A65" w:rsidRPr="00DB254E" w:rsidRDefault="00566A65" w:rsidP="00DB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3000</w:t>
            </w:r>
          </w:p>
        </w:tc>
        <w:tc>
          <w:tcPr>
            <w:tcW w:w="632" w:type="pct"/>
            <w:shd w:val="clear" w:color="auto" w:fill="auto"/>
          </w:tcPr>
          <w:p w:rsidR="00566A65" w:rsidRPr="00DB254E" w:rsidRDefault="00566A65" w:rsidP="0056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921" w:type="pct"/>
            <w:shd w:val="clear" w:color="auto" w:fill="auto"/>
          </w:tcPr>
          <w:p w:rsidR="00566A65" w:rsidRPr="00DB254E" w:rsidRDefault="00566A65" w:rsidP="0077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Neskelbiama apklausos procedūra</w:t>
            </w:r>
          </w:p>
        </w:tc>
        <w:tc>
          <w:tcPr>
            <w:tcW w:w="764" w:type="pct"/>
            <w:shd w:val="clear" w:color="auto" w:fill="auto"/>
          </w:tcPr>
          <w:p w:rsidR="00566A65" w:rsidRPr="00DB254E" w:rsidRDefault="00566A65" w:rsidP="00773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</w:tc>
      </w:tr>
    </w:tbl>
    <w:p w:rsidR="00CF4D5E" w:rsidRDefault="00CF4D5E" w:rsidP="0091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7790" w:rsidRDefault="009168C1" w:rsidP="0091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Parengė:</w:t>
      </w:r>
    </w:p>
    <w:p w:rsidR="000E66EE" w:rsidRPr="00DB254E" w:rsidRDefault="009168C1" w:rsidP="0056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Ūkvedys Algirdas Vilčinskas</w:t>
      </w:r>
    </w:p>
    <w:sectPr w:rsidR="000E66EE" w:rsidRPr="00DB254E" w:rsidSect="00CF4D5E">
      <w:headerReference w:type="default" r:id="rId9"/>
      <w:pgSz w:w="16838" w:h="11906" w:orient="landscape"/>
      <w:pgMar w:top="568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A4" w:rsidRDefault="006569A4">
      <w:pPr>
        <w:spacing w:after="0" w:line="240" w:lineRule="auto"/>
      </w:pPr>
      <w:r>
        <w:separator/>
      </w:r>
    </w:p>
  </w:endnote>
  <w:endnote w:type="continuationSeparator" w:id="0">
    <w:p w:rsidR="006569A4" w:rsidRDefault="006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A4" w:rsidRDefault="006569A4">
      <w:pPr>
        <w:spacing w:after="0" w:line="240" w:lineRule="auto"/>
      </w:pPr>
      <w:r>
        <w:separator/>
      </w:r>
    </w:p>
  </w:footnote>
  <w:footnote w:type="continuationSeparator" w:id="0">
    <w:p w:rsidR="006569A4" w:rsidRDefault="006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2B3" w:rsidRDefault="006252B3">
    <w:pPr>
      <w:pStyle w:val="Antrats"/>
    </w:pPr>
  </w:p>
  <w:p w:rsidR="006252B3" w:rsidRDefault="006252B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349A"/>
    <w:multiLevelType w:val="hybridMultilevel"/>
    <w:tmpl w:val="8A7EABB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90"/>
    <w:rsid w:val="00024095"/>
    <w:rsid w:val="00060AA8"/>
    <w:rsid w:val="000C7D96"/>
    <w:rsid w:val="000E66EE"/>
    <w:rsid w:val="000F4CD4"/>
    <w:rsid w:val="0011511E"/>
    <w:rsid w:val="00147262"/>
    <w:rsid w:val="001D2485"/>
    <w:rsid w:val="001F7AF5"/>
    <w:rsid w:val="0020640D"/>
    <w:rsid w:val="00230445"/>
    <w:rsid w:val="00246201"/>
    <w:rsid w:val="00250C25"/>
    <w:rsid w:val="002650DC"/>
    <w:rsid w:val="002A154F"/>
    <w:rsid w:val="002B50B6"/>
    <w:rsid w:val="002E63B6"/>
    <w:rsid w:val="002F2677"/>
    <w:rsid w:val="00306CE2"/>
    <w:rsid w:val="003E701B"/>
    <w:rsid w:val="003E7769"/>
    <w:rsid w:val="00406267"/>
    <w:rsid w:val="00427D1A"/>
    <w:rsid w:val="004340C9"/>
    <w:rsid w:val="00462948"/>
    <w:rsid w:val="0047150B"/>
    <w:rsid w:val="004753A3"/>
    <w:rsid w:val="00484D66"/>
    <w:rsid w:val="004A1708"/>
    <w:rsid w:val="004B4FD5"/>
    <w:rsid w:val="004C1362"/>
    <w:rsid w:val="004C1380"/>
    <w:rsid w:val="004E18F2"/>
    <w:rsid w:val="00505AC2"/>
    <w:rsid w:val="0054642D"/>
    <w:rsid w:val="005539B8"/>
    <w:rsid w:val="005630EB"/>
    <w:rsid w:val="00566A65"/>
    <w:rsid w:val="00594DDD"/>
    <w:rsid w:val="00606545"/>
    <w:rsid w:val="006103B0"/>
    <w:rsid w:val="006120C3"/>
    <w:rsid w:val="006252B3"/>
    <w:rsid w:val="006569A4"/>
    <w:rsid w:val="00671F1A"/>
    <w:rsid w:val="00680576"/>
    <w:rsid w:val="00683908"/>
    <w:rsid w:val="006A163D"/>
    <w:rsid w:val="006A7038"/>
    <w:rsid w:val="006C5838"/>
    <w:rsid w:val="006F768E"/>
    <w:rsid w:val="0070148E"/>
    <w:rsid w:val="0073376A"/>
    <w:rsid w:val="0077142C"/>
    <w:rsid w:val="00787790"/>
    <w:rsid w:val="00791CAA"/>
    <w:rsid w:val="007A34FD"/>
    <w:rsid w:val="007E0073"/>
    <w:rsid w:val="00807F62"/>
    <w:rsid w:val="008A5FE8"/>
    <w:rsid w:val="008D52B9"/>
    <w:rsid w:val="009168C1"/>
    <w:rsid w:val="00925131"/>
    <w:rsid w:val="00957259"/>
    <w:rsid w:val="009642D6"/>
    <w:rsid w:val="009931FC"/>
    <w:rsid w:val="00A168BE"/>
    <w:rsid w:val="00A24430"/>
    <w:rsid w:val="00A3406E"/>
    <w:rsid w:val="00A710BF"/>
    <w:rsid w:val="00AF32C1"/>
    <w:rsid w:val="00AF780A"/>
    <w:rsid w:val="00B0457D"/>
    <w:rsid w:val="00B437DD"/>
    <w:rsid w:val="00B57508"/>
    <w:rsid w:val="00BF4A8F"/>
    <w:rsid w:val="00BF66C0"/>
    <w:rsid w:val="00C560E8"/>
    <w:rsid w:val="00C638DD"/>
    <w:rsid w:val="00CC07BB"/>
    <w:rsid w:val="00CD49A7"/>
    <w:rsid w:val="00CE0168"/>
    <w:rsid w:val="00CF20E5"/>
    <w:rsid w:val="00CF4D5E"/>
    <w:rsid w:val="00D36348"/>
    <w:rsid w:val="00D42B0A"/>
    <w:rsid w:val="00D80265"/>
    <w:rsid w:val="00D92396"/>
    <w:rsid w:val="00DB149D"/>
    <w:rsid w:val="00DB254E"/>
    <w:rsid w:val="00E42EC1"/>
    <w:rsid w:val="00E76795"/>
    <w:rsid w:val="00EF2E12"/>
    <w:rsid w:val="00F0037F"/>
    <w:rsid w:val="00F04AC3"/>
    <w:rsid w:val="00F86C04"/>
    <w:rsid w:val="00FA53F7"/>
    <w:rsid w:val="00FB3823"/>
    <w:rsid w:val="00F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79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87790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2948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230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0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779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87790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2948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230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610C-8CFD-4D9B-9DB6-1D5EC1CD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3140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Ūkvedys</dc:creator>
  <cp:lastModifiedBy>Mokytojas</cp:lastModifiedBy>
  <cp:revision>2</cp:revision>
  <cp:lastPrinted>2020-02-27T14:00:00Z</cp:lastPrinted>
  <dcterms:created xsi:type="dcterms:W3CDTF">2020-03-10T07:40:00Z</dcterms:created>
  <dcterms:modified xsi:type="dcterms:W3CDTF">2020-03-10T07:40:00Z</dcterms:modified>
</cp:coreProperties>
</file>